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51" w:rsidRPr="00841351" w:rsidRDefault="00841351" w:rsidP="004114CE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 xml:space="preserve">پرسش های چهارگزینه ای </w:t>
      </w:r>
      <w:r w:rsidR="004114CE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فارسی هشتم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بیت ( سر به هم آورده دیدم برگ های غنچه را اجتماع دوستان یک دلم آمد به یاد) نهاد کدام است؟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الف)سر به هم آورده                  ب)برگ های غنچه         ج)من          د)اجتماع دوستان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۲-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جمله ی (ایران سرزمینی است بسیار کهن که دیری در درازنای تاریخ خویش بزرگ ترین و آبادترین کشور جهان بوده است) چند صفت وجود دارد؟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الف)یک                   ب)سه                     ج)ندارد                         د)دو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۳-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جمله ی(ایرانیان با دیگرمردمان،پیوسته به مردی و داد و دانایی رفتارمی کرده اند.)چند واژه غیرساده وجود دارد؟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الف)چهار                 ب)سه                      ج)یک                           د)پنج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۴-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دو واژه ی آزادگان و آزاد زادگان با یکدیگر……………….هستند.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الف)مترادف                ب)هم خانواده                      ج)هم نویسه       د)جناس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۵-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فعل می ستایند از مصدر…………………می باشد.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الف)ستایش                 ب)ستودن                         ج)ستادن           د)ستاندن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۶-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بین واژه های (اندیشه- خرد- فرهنگ) چه رابطه ای وجود دارد؟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الف)هم خانواده              ب)شبکه معنایی                ج)مترادف           د)تضاد ویا طباق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۷-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عبارت (می دانی که برترین و استوارترین ستایش آن است که بر زبان و خامه دشمن روان شود) چند جمله وجود دارد؟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الف)سه                      ب)دو                               ج)چهار               د)پنج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۸-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عبارت (دشمنی که جز زشتی و پلشتی و کاستی و ناراستی و ددی و بدی نمی تواند و نمی خواهد دید.) چه زیبایی ادبی به کار رفته است؟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الف)نغمه حروف                  ب)جان بخشی                 ج)مبالغه                  د)تکرار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۹-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عبارت (تو از آن آزاد اندیشانی هستی که پایدار و ستوده استوار چون کوه می کوشند که ایرانیان از خود بیگانه را به خود بشناسانند.) چند رکن تشبیه آمده است؟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الف)دو رکن        ب)سه رکن                 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  ج)چهار رکن                د)همه ارکان بجز ادات تشبیه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lastRenderedPageBreak/>
        <w:t>۱۰-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جمله (باری به گرانی دماوند که هر پشت را خرد می کند.)کدام زیبایی یا زیبایی های ادبی وجود دارد؟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الف)تشخیص            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   ب)تشبیه                           ج)مبالغه                     د)موارد ب و ج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۱۱-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جمله (فرمانروایی فرزندان خود را پند همی داد) «را» نشانه چیست؟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الف)حرف ربط             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  ب)مفعول                        ج)حرف اضافه               د)موارد الف و ب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۱۲-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بیت (سرو چمان من چرا میل چمن نمی کند همدم گل نمی شود یاد سمن نمی کند)چه زیبایی ادبی به کار رفته است؟</w:t>
      </w:r>
    </w:p>
    <w:p w:rsidR="00841351" w:rsidRPr="00841351" w:rsidRDefault="00841351" w:rsidP="00841351">
      <w:pPr>
        <w:pBdr>
          <w:bottom w:val="single" w:sz="6" w:space="1" w:color="auto"/>
        </w:pBdr>
        <w:bidi/>
        <w:rPr>
          <w:rFonts w:ascii="Arial" w:hAnsi="Arial" w:cs="Arial"/>
          <w:sz w:val="28"/>
          <w:szCs w:val="28"/>
          <w:rtl/>
        </w:rPr>
      </w:pPr>
      <w:r w:rsidRPr="00841351">
        <w:rPr>
          <w:rFonts w:ascii="Arial" w:hAnsi="Arial" w:cs="Arial"/>
          <w:b/>
          <w:bCs/>
          <w:sz w:val="28"/>
          <w:szCs w:val="28"/>
          <w:rtl/>
        </w:rPr>
        <w:t>الف)ارسال المثل                   ب)سجع                       ج)نغمه حروف                د)تشبیه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1-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این عبارت دارای چند فعل است؟</w:t>
      </w:r>
      <w:r w:rsidRPr="00841351">
        <w:rPr>
          <w:rFonts w:ascii="Arial" w:hAnsi="Arial" w:cs="Arial"/>
          <w:sz w:val="28"/>
          <w:szCs w:val="28"/>
        </w:rPr>
        <w:br/>
        <w:t>«</w:t>
      </w:r>
      <w:r w:rsidRPr="00841351">
        <w:rPr>
          <w:rFonts w:ascii="Arial" w:hAnsi="Arial" w:cs="Arial"/>
          <w:sz w:val="28"/>
          <w:szCs w:val="28"/>
          <w:rtl/>
        </w:rPr>
        <w:t>آدم ها در یک چشم به هم زدن باغ سبز و میوه ی رسیده را به زباله تبدیل می کنند</w:t>
      </w:r>
      <w:r w:rsidRPr="00841351">
        <w:rPr>
          <w:rFonts w:ascii="Arial" w:hAnsi="Arial" w:cs="Arial"/>
          <w:sz w:val="28"/>
          <w:szCs w:val="28"/>
        </w:rPr>
        <w:t>.»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الف:یک                  ب:دو                     ج: سه                 د: چهار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۲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عبارت زیر چند جمله است؟</w:t>
      </w:r>
      <w:r w:rsidRPr="00841351">
        <w:rPr>
          <w:rFonts w:ascii="Arial" w:hAnsi="Arial" w:cs="Arial"/>
          <w:sz w:val="28"/>
          <w:szCs w:val="28"/>
        </w:rPr>
        <w:br/>
        <w:t xml:space="preserve">« </w:t>
      </w:r>
      <w:r w:rsidRPr="00841351">
        <w:rPr>
          <w:rFonts w:ascii="Arial" w:hAnsi="Arial" w:cs="Arial"/>
          <w:sz w:val="28"/>
          <w:szCs w:val="28"/>
          <w:rtl/>
        </w:rPr>
        <w:t>خدایا، ای داننده ی رازها ، ای شنونده ی آوازها، ای بیننده ی نمازها ، ای پذیرنده ی نیازها، از بنده خطا آید و از تو عطا</w:t>
      </w:r>
      <w:r w:rsidRPr="00841351">
        <w:rPr>
          <w:rFonts w:ascii="Arial" w:hAnsi="Arial" w:cs="Arial"/>
          <w:sz w:val="28"/>
          <w:szCs w:val="28"/>
        </w:rPr>
        <w:t>.»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سه             ب: شش                       ج:هفت            د:هشت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۳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عبارت کد ام گزینه «حذف فعل» اتفاق نیفتاده است؟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الف:من تو را نخواهم و نه دین تو را                            ب:تو به سخن تکیه کنی ، من به کار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ج:آشپز که دوتا شد، آش یا شور می شود یا بی نمک    د:چرا عاقل کند کاری که باز آرد پشیمانی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۴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 کدام گزینه «منادا» آمده است؟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الف:به مادر گفتم: «آخر این خدا کیست؟»         ب:تو گفتی «مهربان تر از خدانیست</w:t>
      </w:r>
      <w:r w:rsidRPr="00841351">
        <w:rPr>
          <w:rFonts w:ascii="Arial" w:hAnsi="Arial" w:cs="Arial"/>
          <w:sz w:val="28"/>
          <w:szCs w:val="28"/>
        </w:rPr>
        <w:t>.»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ج:خدا درپاکی و نیکی است، فرزند                  د:بود در روشنایی ها خداوند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۵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بیت « من آن را ندانستم اندر کجاست پژوهیدن و یافتن با شماست » چند جمله است؟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الف:یک                  ب:دو                    ج: سه              د: چهار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۶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تعداد جملات کدام گزینه ازبقیه بیشتر است؟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الف:نوح گفت:بیا پسر من،در کشتی نشین با من و با کافران مباش</w:t>
      </w:r>
      <w:r w:rsidRPr="00841351">
        <w:rPr>
          <w:rFonts w:ascii="Arial" w:hAnsi="Arial" w:cs="Arial"/>
          <w:sz w:val="28"/>
          <w:szCs w:val="28"/>
        </w:rPr>
        <w:t>.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ب:الهی ! خود را از همه به تو وابستم، نومیدم مساز،بگیردستم</w:t>
      </w:r>
      <w:r w:rsidRPr="00841351">
        <w:rPr>
          <w:rFonts w:ascii="Arial" w:hAnsi="Arial" w:cs="Arial"/>
          <w:sz w:val="28"/>
          <w:szCs w:val="28"/>
        </w:rPr>
        <w:t>.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ج:تو به سخن تکیه کنی من به کار ماهنر اندوخته ایم و توعار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د:خدایا چنان کن سرانجام کار تو خشنودگردی و ما رستگار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۷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کدام گزینه یک جمله محسوب می شود؟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گاه در لحظه های تنهایی لحظه های هراس و بیم و امید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ب:هریک ازاین صفحه ها یک لحظه اند لحظه ها با شادی و غم می روند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lastRenderedPageBreak/>
        <w:t>ج:روزی از روزهای پاییزی زیر رگبارو تازیانه ی باد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د:شادی و غم نیز هریک لحظه ای برسر این سفره مهمان می شوند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۸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عبارت زیر از چند جمله ساخته شده است؟</w:t>
      </w:r>
      <w:r w:rsidRPr="00841351">
        <w:rPr>
          <w:rFonts w:ascii="Arial" w:hAnsi="Arial" w:cs="Arial"/>
          <w:sz w:val="28"/>
          <w:szCs w:val="28"/>
        </w:rPr>
        <w:br/>
        <w:t>«</w:t>
      </w:r>
      <w:r w:rsidRPr="00841351">
        <w:rPr>
          <w:rFonts w:ascii="Arial" w:hAnsi="Arial" w:cs="Arial"/>
          <w:sz w:val="28"/>
          <w:szCs w:val="28"/>
          <w:rtl/>
        </w:rPr>
        <w:t>دست برسر وی فرود آورد و گفت: «ای بیچاره!درپس ،بیمی نه و درپیش امیدی نه،چرا بگریختی و مادر را رها کردی</w:t>
      </w:r>
      <w:r w:rsidRPr="00841351">
        <w:rPr>
          <w:rFonts w:ascii="Arial" w:hAnsi="Arial" w:cs="Arial"/>
          <w:sz w:val="28"/>
          <w:szCs w:val="28"/>
        </w:rPr>
        <w:t>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الف:پنج ب:شش ج:هفت د: هشت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۹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بیت زیر چند جمله است؟</w:t>
      </w:r>
      <w:r w:rsidRPr="00841351">
        <w:rPr>
          <w:rFonts w:ascii="Arial" w:hAnsi="Arial" w:cs="Arial"/>
          <w:sz w:val="28"/>
          <w:szCs w:val="28"/>
        </w:rPr>
        <w:br/>
        <w:t xml:space="preserve">« </w:t>
      </w:r>
      <w:r w:rsidRPr="00841351">
        <w:rPr>
          <w:rFonts w:ascii="Arial" w:hAnsi="Arial" w:cs="Arial"/>
          <w:sz w:val="28"/>
          <w:szCs w:val="28"/>
          <w:rtl/>
        </w:rPr>
        <w:t>گفتم : اورا دوبال برشانه است آه مادر نگو نمی بینی</w:t>
      </w:r>
      <w:r w:rsidRPr="00841351">
        <w:rPr>
          <w:rFonts w:ascii="Arial" w:hAnsi="Arial" w:cs="Arial"/>
          <w:sz w:val="28"/>
          <w:szCs w:val="28"/>
        </w:rPr>
        <w:t xml:space="preserve"> 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الف:سه                  ب: چهار             ج:پنج                 د:شش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۱۰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کدام یک از گزینه های زیر «حرف ندا» نمی باشد؟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ای               ب: یا                 ج: گر                   د: الا</w:t>
      </w:r>
    </w:p>
    <w:p w:rsidR="00841351" w:rsidRPr="00841351" w:rsidRDefault="00841351" w:rsidP="0013378E">
      <w:pPr>
        <w:pBdr>
          <w:bottom w:val="single" w:sz="6" w:space="1" w:color="auto"/>
        </w:pBdr>
        <w:bidi/>
        <w:rPr>
          <w:rFonts w:ascii="Arial" w:hAnsi="Arial" w:cs="Arial"/>
          <w:sz w:val="28"/>
          <w:szCs w:val="28"/>
        </w:rPr>
      </w:pP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۱۱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تعداد جملات کدام گزینه درست مشخص شده است؟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الف:بله ، همین را گفت؛ گفت که دکان شما نور و صفا ندارد. ( سه جمله</w:t>
      </w:r>
      <w:r w:rsidR="0013378E">
        <w:rPr>
          <w:rFonts w:ascii="Arial" w:hAnsi="Arial" w:cs="Arial"/>
          <w:sz w:val="28"/>
          <w:szCs w:val="28"/>
        </w:rPr>
        <w:t>(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ب:گویم خدا درجهانت از تندرستی چیست بهتر؟ (دو جمله</w:t>
      </w:r>
      <w:r w:rsidR="0013378E">
        <w:rPr>
          <w:rFonts w:ascii="Arial" w:hAnsi="Arial" w:cs="Arial"/>
          <w:sz w:val="28"/>
          <w:szCs w:val="28"/>
        </w:rPr>
        <w:t>(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ج:صابر سرش را تکان داد و گفت:خیر جناب سلطان،تاکنون هیچ نشانی ازگنج نیافته ام (پنج جمله</w:t>
      </w:r>
      <w:r w:rsidR="0013378E">
        <w:rPr>
          <w:rFonts w:ascii="Arial" w:hAnsi="Arial" w:cs="Arial"/>
          <w:sz w:val="28"/>
          <w:szCs w:val="28"/>
        </w:rPr>
        <w:t>(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د:ندیدم خوشتر از شعر تو حافظ به قرآنی که اندر سینه داری (دوجمله</w:t>
      </w:r>
      <w:r w:rsidR="0013378E">
        <w:rPr>
          <w:rFonts w:ascii="Arial" w:hAnsi="Arial" w:cs="Arial"/>
          <w:sz w:val="28"/>
          <w:szCs w:val="28"/>
        </w:rPr>
        <w:t>(</w:t>
      </w:r>
      <w:bookmarkStart w:id="0" w:name="_GoBack"/>
      <w:bookmarkEnd w:id="0"/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۱۲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بیت زیر چند جمله است؟</w:t>
      </w:r>
      <w:r w:rsidRPr="00841351">
        <w:rPr>
          <w:rFonts w:ascii="Arial" w:hAnsi="Arial" w:cs="Arial"/>
          <w:sz w:val="28"/>
          <w:szCs w:val="28"/>
        </w:rPr>
        <w:br/>
        <w:t xml:space="preserve">« </w:t>
      </w:r>
      <w:r w:rsidRPr="00841351">
        <w:rPr>
          <w:rFonts w:ascii="Arial" w:hAnsi="Arial" w:cs="Arial"/>
          <w:sz w:val="28"/>
          <w:szCs w:val="28"/>
          <w:rtl/>
        </w:rPr>
        <w:t>جهان آفرین تا جهان آفرید سواری چو رستم نیامد پدید</w:t>
      </w:r>
      <w:r w:rsidRPr="00841351">
        <w:rPr>
          <w:rFonts w:ascii="Arial" w:hAnsi="Arial" w:cs="Arial"/>
          <w:sz w:val="28"/>
          <w:szCs w:val="28"/>
        </w:rPr>
        <w:t xml:space="preserve"> »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الف:یک                ب:دو                       ج: سه               د: چهار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۱۳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کدام گزینه جمله ی کمتری دارد؟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الف:گفتم : آری، برای کشور ما پدرم مایه ی سرفرازی است</w:t>
      </w:r>
      <w:r w:rsidRPr="00841351">
        <w:rPr>
          <w:rFonts w:ascii="Arial" w:hAnsi="Arial" w:cs="Arial"/>
          <w:sz w:val="28"/>
          <w:szCs w:val="28"/>
        </w:rPr>
        <w:t>.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ب:آن ها نمی توانستند از رفت و آمد سوز زمستانی به داخل اتاق جلو گیری کنند</w:t>
      </w:r>
      <w:r w:rsidRPr="00841351">
        <w:rPr>
          <w:rFonts w:ascii="Arial" w:hAnsi="Arial" w:cs="Arial"/>
          <w:sz w:val="28"/>
          <w:szCs w:val="28"/>
        </w:rPr>
        <w:t>.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ج:سحر موذن بانگ برداشت زجا برخیز هنگام نماز است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د: قنبر پرسید:آقا چرا شما به این کودکان تا این اندازه محبت می کنید؟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۱۴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کدام گزینه «شبه جمله » محسوب می شود؟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درد                  ب:وای                      ج:سوزان            د:شگفتی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۱۵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درکدام گزینه «حرف ندا» وجود دارد؟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الف:سعدیا                ب:بامک                 ج: پرسان پرسان                د:آرزومند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۱۶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همه گزینه به جز………..ترکیب وصفی (موصوف و صفت) هستند</w:t>
      </w:r>
      <w:r w:rsidRPr="00841351">
        <w:rPr>
          <w:rFonts w:ascii="Arial" w:hAnsi="Arial" w:cs="Arial"/>
          <w:b/>
          <w:bCs/>
          <w:sz w:val="28"/>
          <w:szCs w:val="28"/>
        </w:rPr>
        <w:t>.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الف:دریای خرد           ب: دریای موّاج            ج:دریای ناآرام             د:دریای متلاطم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t>۱۷</w:t>
      </w:r>
      <w:r w:rsidRPr="00841351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درکدام گزینه «شبه جمله» وجود ندارد؟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آه وافسوس گذشت عمرعزیز</w:t>
      </w:r>
      <w:r w:rsidR="00E016F5">
        <w:rPr>
          <w:rFonts w:ascii="Arial" w:hAnsi="Arial" w:cs="Arial" w:hint="cs"/>
          <w:sz w:val="28"/>
          <w:szCs w:val="28"/>
          <w:rtl/>
        </w:rPr>
        <w:t xml:space="preserve">      </w:t>
      </w:r>
      <w:r w:rsidRPr="00841351">
        <w:rPr>
          <w:rFonts w:ascii="Arial" w:hAnsi="Arial" w:cs="Arial"/>
          <w:sz w:val="28"/>
          <w:szCs w:val="28"/>
          <w:rtl/>
        </w:rPr>
        <w:t xml:space="preserve"> ب: دردا و حسرتا که عنانم زدست رفت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 xml:space="preserve">ج:داد معشوقه به عاشق پیغام </w:t>
      </w:r>
      <w:r w:rsidR="00E016F5">
        <w:rPr>
          <w:rFonts w:ascii="Arial" w:hAnsi="Arial" w:cs="Arial" w:hint="cs"/>
          <w:sz w:val="28"/>
          <w:szCs w:val="28"/>
          <w:rtl/>
        </w:rPr>
        <w:t xml:space="preserve">             </w:t>
      </w:r>
      <w:r w:rsidRPr="00841351">
        <w:rPr>
          <w:rFonts w:ascii="Arial" w:hAnsi="Arial" w:cs="Arial"/>
          <w:sz w:val="28"/>
          <w:szCs w:val="28"/>
          <w:rtl/>
        </w:rPr>
        <w:t>د: خداحافظ ای کوچه های غم ودرد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b/>
          <w:bCs/>
          <w:sz w:val="28"/>
          <w:szCs w:val="28"/>
          <w:rtl/>
          <w:lang w:bidi="fa-IR"/>
        </w:rPr>
        <w:lastRenderedPageBreak/>
        <w:t>۱۸</w:t>
      </w:r>
      <w:r w:rsidRPr="00841351">
        <w:rPr>
          <w:rFonts w:ascii="Arial" w:hAnsi="Arial" w:cs="Arial"/>
          <w:b/>
          <w:bCs/>
          <w:sz w:val="28"/>
          <w:szCs w:val="28"/>
        </w:rPr>
        <w:t>-</w:t>
      </w:r>
      <w:r w:rsidRPr="00841351">
        <w:rPr>
          <w:rFonts w:ascii="Arial" w:hAnsi="Arial" w:cs="Arial"/>
          <w:b/>
          <w:bCs/>
          <w:sz w:val="28"/>
          <w:szCs w:val="28"/>
          <w:rtl/>
        </w:rPr>
        <w:t>کدام گزینه «حرف ندا» نمی باشد؟</w:t>
      </w:r>
      <w:r w:rsidRPr="00841351">
        <w:rPr>
          <w:rFonts w:ascii="Arial" w:hAnsi="Arial" w:cs="Arial"/>
          <w:sz w:val="28"/>
          <w:szCs w:val="28"/>
        </w:rPr>
        <w:br/>
      </w:r>
      <w:r w:rsidRPr="00841351">
        <w:rPr>
          <w:rFonts w:ascii="Arial" w:hAnsi="Arial" w:cs="Arial"/>
          <w:sz w:val="28"/>
          <w:szCs w:val="28"/>
          <w:rtl/>
        </w:rPr>
        <w:t>الف: یا ایها           ب:الف درآخراسم              ج:حرف ندای محذوف(علی بیا)      د:برای</w:t>
      </w:r>
    </w:p>
    <w:p w:rsidR="00E016F5" w:rsidRPr="00841351" w:rsidRDefault="00E016F5" w:rsidP="00E016F5">
      <w:pPr>
        <w:bidi/>
        <w:rPr>
          <w:rFonts w:ascii="Arial" w:hAnsi="Arial" w:cs="Arial"/>
          <w:sz w:val="28"/>
          <w:szCs w:val="28"/>
        </w:rPr>
      </w:pPr>
    </w:p>
    <w:p w:rsidR="00E016F5" w:rsidRPr="00E016F5" w:rsidRDefault="0013378E" w:rsidP="00E016F5">
      <w:pPr>
        <w:bidi/>
        <w:rPr>
          <w:rFonts w:ascii="Arial" w:hAnsi="Arial" w:cs="Arial"/>
          <w:b/>
          <w:bCs/>
          <w:sz w:val="28"/>
          <w:szCs w:val="28"/>
        </w:rPr>
      </w:pPr>
      <w:hyperlink r:id="rId6" w:history="1">
        <w:r w:rsidR="00841351" w:rsidRPr="00841351">
          <w:rPr>
            <w:rStyle w:val="Hyperlink"/>
            <w:rFonts w:ascii="Arial" w:hAnsi="Arial" w:cs="Arial"/>
            <w:sz w:val="28"/>
            <w:szCs w:val="28"/>
            <w:rtl/>
          </w:rPr>
          <w:t xml:space="preserve"> </w:t>
        </w:r>
      </w:hyperlink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تست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ادبیات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فارسی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پایه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هشتم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توجه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معنی،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املای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تأم</w:t>
      </w:r>
      <w:proofErr w:type="gramEnd"/>
      <w:r w:rsidRPr="00E016F5">
        <w:rPr>
          <w:rFonts w:ascii="Arial" w:hAnsi="Arial" w:cs="Arial" w:hint="cs"/>
          <w:sz w:val="28"/>
          <w:szCs w:val="28"/>
          <w:rtl/>
          <w:lang w:bidi="fa-IR"/>
        </w:rPr>
        <w:t>ّل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کردن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درنگ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کردن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طوفنده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خروشان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تنین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آوا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مأثّر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اثر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گذار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-2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معنای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کلمه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آمده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فراز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سربلند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آلایش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زیور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زینت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نژند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تاریک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خامه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قلم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-3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عبارت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های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چند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غلط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املایی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وجود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دارد؟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مهار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احساسات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تراوت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شادابی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پیروز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ضفرمند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خواستگاه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بخردان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رطوبت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دلپزیر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ناب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–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هیرت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چهار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پنج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سه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شش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-4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توجه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بیت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نادرست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خدایی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جان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آفرید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سخن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گفتن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اندر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زبان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آفرید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DB6313" w:rsidP="00E016F5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1- بیت سه جله است    2- «سخن گفتن»مفعول است  3-بیت تلمیح دارد    4- زبان متمم است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-5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بیت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کلمه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هایی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نقش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مسندی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دارند؟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خدا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رحم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بود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خشمگین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خانه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اش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آسمان،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دور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از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زمین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خانه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خدا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رحم</w:t>
      </w:r>
      <w:r w:rsidRPr="00E016F5">
        <w:rPr>
          <w:rFonts w:ascii="Arial" w:hAnsi="Arial" w:cs="Arial" w:hint="cs"/>
          <w:sz w:val="28"/>
          <w:szCs w:val="28"/>
        </w:rPr>
        <w:t xml:space="preserve"> -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خشمگین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3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رحم</w:t>
      </w:r>
      <w:r w:rsidRPr="00E016F5">
        <w:rPr>
          <w:rFonts w:ascii="Arial" w:hAnsi="Arial" w:cs="Arial" w:hint="cs"/>
          <w:sz w:val="28"/>
          <w:szCs w:val="28"/>
        </w:rPr>
        <w:t xml:space="preserve"> -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دور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زمین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خدا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خشمگین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-6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جمله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ادبی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خداوندش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را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بگوی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گرگ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ببرد</w:t>
      </w:r>
      <w:r w:rsidRPr="00E016F5">
        <w:rPr>
          <w:rFonts w:ascii="Arial" w:hAnsi="Arial" w:cs="Arial" w:hint="cs"/>
          <w:sz w:val="28"/>
          <w:szCs w:val="28"/>
        </w:rPr>
        <w:t xml:space="preserve">.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مورچه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کوچکی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جثّة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بنگر</w:t>
      </w:r>
      <w:r w:rsidRPr="00E016F5">
        <w:rPr>
          <w:rFonts w:ascii="Arial" w:hAnsi="Arial" w:cs="Arial" w:hint="cs"/>
          <w:sz w:val="28"/>
          <w:szCs w:val="28"/>
        </w:rPr>
        <w:t>.</w:t>
      </w:r>
    </w:p>
    <w:p w:rsidR="00E016F5" w:rsidRDefault="00E016F5" w:rsidP="00E016F5">
      <w:pPr>
        <w:bidi/>
        <w:rPr>
          <w:rFonts w:ascii="Arial" w:hAnsi="Arial" w:cs="Arial"/>
          <w:sz w:val="28"/>
          <w:szCs w:val="28"/>
          <w:rtl/>
          <w:lang w:bidi="fa-IR"/>
        </w:rPr>
      </w:pPr>
      <w:r w:rsidRPr="00E016F5">
        <w:rPr>
          <w:rFonts w:ascii="Arial" w:hAnsi="Arial" w:cs="Arial" w:hint="cs"/>
          <w:sz w:val="28"/>
          <w:szCs w:val="28"/>
        </w:rPr>
        <w:t>3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از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محبّت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خارها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گل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شود</w:t>
      </w:r>
      <w:r w:rsidRPr="00E016F5">
        <w:rPr>
          <w:rFonts w:ascii="Arial" w:hAnsi="Arial" w:cs="Arial" w:hint="cs"/>
          <w:sz w:val="28"/>
          <w:szCs w:val="28"/>
        </w:rPr>
        <w:t xml:space="preserve">.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خدا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رحم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بود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خشمگین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lastRenderedPageBreak/>
        <w:t xml:space="preserve">-7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کلمه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فعل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کار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نرفته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DB6313" w:rsidRDefault="00E016F5" w:rsidP="00DB6313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آلایش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توانایی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خشمگین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زور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آزمایان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یافت؟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»</w:t>
      </w:r>
    </w:p>
    <w:p w:rsidR="00E016F5" w:rsidRPr="00DB6313" w:rsidRDefault="00DB6313" w:rsidP="00DB6313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8-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/>
          <w:b/>
          <w:bCs/>
          <w:sz w:val="28"/>
          <w:szCs w:val="28"/>
        </w:rPr>
        <w:t>«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یک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از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شاعران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از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شاه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عباس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دوم</w:t>
      </w:r>
      <w:r w:rsidR="00E016F5"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="00E016F5"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عنوان</w:t>
      </w:r>
      <w:r w:rsidRPr="00DB6313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ملک</w:t>
      </w:r>
      <w:r w:rsidRPr="00DB6313">
        <w:rPr>
          <w:rFonts w:ascii="Arial" w:hAnsi="Arial" w:cs="Arial" w:hint="cs"/>
          <w:b/>
          <w:bCs/>
          <w:sz w:val="28"/>
          <w:szCs w:val="28"/>
          <w:lang w:bidi="fa-IR"/>
        </w:rPr>
        <w:t xml:space="preserve"> </w:t>
      </w:r>
      <w:r w:rsidRPr="00DB6313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الشعرایی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گرفت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صائب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تبریزی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قاآنی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شیرازی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هاتف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سعدی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شیرازی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-9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کتاب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اثر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خواجه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رشیدالدین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فضل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الله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پریشان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اردلان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رسالة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قشیریه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جامع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التواریخ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10-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تعداد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جمله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متفاوت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کیست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صورتگر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ماهر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تقلید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غیر     این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همه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صورت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برد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صفحة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هستی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کار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2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ای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نام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نکوی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تو،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دفتر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ها     وی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طلعت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روی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تو،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زینت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عنوان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ها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3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خلیل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آتشین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سخن،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تبر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دوش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شکن    خدای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ما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دوباره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سنگ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چوب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نیامدی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  <w:rtl/>
          <w:lang w:bidi="fa-IR"/>
        </w:rPr>
        <w:t>4) گفت: آری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خانة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ریاست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 xml:space="preserve">     فرش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هایش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گلیم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بوریاست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11- بن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مضارع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نادرست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پیچیدن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پیچ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انداختن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انداز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آموختن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آزمون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ریختن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ریز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-12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زمان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فعل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متفاوت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گفته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باشد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شنیدید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نشسته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ام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پزد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-13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فعل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جمله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چهار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جزیی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متمم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سازد؟</w:t>
      </w:r>
    </w:p>
    <w:p w:rsidR="00E016F5" w:rsidRDefault="00E016F5" w:rsidP="00E016F5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ایستاده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بود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شنیدم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رفته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اند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خواند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نهاد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-14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بیت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="00DB6313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مسند کدام است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نور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خورشید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جهان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فاش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آفت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از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ضعف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چشم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خفّاش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نور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خورشید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فاش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چشم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خفّاش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جهان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-15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نقش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واژه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های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مشخص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شده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ترتیب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آمده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یکی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سر،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برنهند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تاج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بخت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یکی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خاک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اندر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آرد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تخت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مضاف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الیه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sz w:val="28"/>
          <w:szCs w:val="28"/>
        </w:rPr>
        <w:t xml:space="preserve"> -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نهاد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lastRenderedPageBreak/>
        <w:t>3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مضاف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الیه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sz w:val="28"/>
          <w:szCs w:val="28"/>
        </w:rPr>
        <w:t xml:space="preserve"> -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مضاف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الیه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مفعول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/>
          <w:sz w:val="28"/>
          <w:szCs w:val="28"/>
        </w:rPr>
        <w:t xml:space="preserve">–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نهاد</w:t>
      </w:r>
      <w:r w:rsidRPr="00E016F5">
        <w:rPr>
          <w:rFonts w:ascii="Arial" w:hAnsi="Arial" w:cs="Arial" w:hint="cs"/>
          <w:sz w:val="28"/>
          <w:szCs w:val="28"/>
        </w:rPr>
        <w:t xml:space="preserve"> -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متمم</w:t>
      </w:r>
    </w:p>
    <w:p w:rsidR="00E016F5" w:rsidRPr="00E016F5" w:rsidRDefault="00DB6313" w:rsidP="00E016F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16- کتاب «کارنامه بلخ» از کیست؟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صائب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تبریزی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مستورة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کردستانی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جلال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الدین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بلخی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سنایی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-17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آرایه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های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ادبی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بیت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زیر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وجود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ندارد؟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/>
          <w:b/>
          <w:bCs/>
          <w:sz w:val="28"/>
          <w:szCs w:val="28"/>
        </w:rPr>
        <w:t>»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یکی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سر،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برنهند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تاج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بخت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یکی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را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به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خاک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اندر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آرد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ز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تخت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/>
          <w:b/>
          <w:bCs/>
          <w:sz w:val="28"/>
          <w:szCs w:val="28"/>
        </w:rPr>
        <w:t>«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تشبیه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مراعات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نظیر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تضاد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جناس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-18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مفرد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درست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ابیات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ادبا</w:t>
      </w:r>
      <w:r w:rsidRPr="00E016F5">
        <w:rPr>
          <w:rFonts w:ascii="Arial" w:hAnsi="Arial" w:cs="Arial" w:hint="cs"/>
          <w:sz w:val="28"/>
          <w:szCs w:val="28"/>
        </w:rPr>
        <w:t xml:space="preserve"> 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ادب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حکّام</w:t>
      </w:r>
      <w:r w:rsidRPr="00E016F5">
        <w:rPr>
          <w:rFonts w:ascii="Arial" w:hAnsi="Arial" w:cs="Arial" w:hint="cs"/>
          <w:sz w:val="28"/>
          <w:szCs w:val="28"/>
        </w:rPr>
        <w:t xml:space="preserve"> 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حکیم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تماثیل</w:t>
      </w:r>
      <w:r w:rsidRPr="00E016F5">
        <w:rPr>
          <w:rFonts w:ascii="Arial" w:hAnsi="Arial" w:cs="Arial" w:hint="cs"/>
          <w:sz w:val="28"/>
          <w:szCs w:val="28"/>
        </w:rPr>
        <w:t xml:space="preserve">: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تمثیل</w:t>
      </w:r>
    </w:p>
    <w:p w:rsidR="00E016F5" w:rsidRPr="00E016F5" w:rsidRDefault="00E016F5" w:rsidP="00E016F5">
      <w:pPr>
        <w:bidi/>
        <w:rPr>
          <w:rFonts w:ascii="Arial" w:hAnsi="Arial" w:cs="Arial"/>
          <w:b/>
          <w:bCs/>
          <w:sz w:val="28"/>
          <w:szCs w:val="28"/>
        </w:rPr>
      </w:pPr>
      <w:r w:rsidRPr="00E016F5">
        <w:rPr>
          <w:rFonts w:ascii="Arial" w:hAnsi="Arial" w:cs="Arial" w:hint="cs"/>
          <w:b/>
          <w:bCs/>
          <w:sz w:val="28"/>
          <w:szCs w:val="28"/>
        </w:rPr>
        <w:t xml:space="preserve">-19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کدام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گزینه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ترکیب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وصفی</w:t>
      </w:r>
      <w:r w:rsidRPr="00E016F5">
        <w:rPr>
          <w:rFonts w:ascii="Arial" w:hAnsi="Arial" w:cs="Arial" w:hint="cs"/>
          <w:b/>
          <w:bCs/>
          <w:sz w:val="28"/>
          <w:szCs w:val="28"/>
        </w:rPr>
        <w:t xml:space="preserve"> </w:t>
      </w:r>
      <w:r w:rsidRPr="00E016F5">
        <w:rPr>
          <w:rFonts w:ascii="Arial" w:hAnsi="Arial" w:cs="Arial" w:hint="cs"/>
          <w:b/>
          <w:bCs/>
          <w:sz w:val="28"/>
          <w:szCs w:val="28"/>
          <w:rtl/>
          <w:lang w:bidi="fa-IR"/>
        </w:rPr>
        <w:t>نیست؟</w:t>
      </w:r>
    </w:p>
    <w:p w:rsidR="00E016F5" w:rsidRPr="00E016F5" w:rsidRDefault="00E016F5" w:rsidP="00E016F5">
      <w:pPr>
        <w:bidi/>
        <w:rPr>
          <w:rFonts w:ascii="Arial" w:hAnsi="Arial" w:cs="Arial"/>
          <w:sz w:val="28"/>
          <w:szCs w:val="28"/>
        </w:rPr>
      </w:pPr>
      <w:r w:rsidRPr="00E016F5">
        <w:rPr>
          <w:rFonts w:ascii="Arial" w:hAnsi="Arial" w:cs="Arial" w:hint="cs"/>
          <w:sz w:val="28"/>
          <w:szCs w:val="28"/>
        </w:rPr>
        <w:t>1</w:t>
      </w:r>
      <w:proofErr w:type="gramStart"/>
      <w:r w:rsidRPr="00E016F5">
        <w:rPr>
          <w:rFonts w:ascii="Arial" w:hAnsi="Arial" w:cs="Arial" w:hint="cs"/>
          <w:sz w:val="28"/>
          <w:szCs w:val="28"/>
        </w:rPr>
        <w:t xml:space="preserve">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پارچه</w:t>
      </w:r>
      <w:proofErr w:type="gramEnd"/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پوشیدنی</w:t>
      </w:r>
      <w:r w:rsidRPr="00E016F5">
        <w:rPr>
          <w:rFonts w:ascii="Arial" w:hAnsi="Arial" w:cs="Arial" w:hint="cs"/>
          <w:sz w:val="28"/>
          <w:szCs w:val="28"/>
        </w:rPr>
        <w:t xml:space="preserve"> 2(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تاج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بخت</w:t>
      </w:r>
      <w:r w:rsidRPr="00E016F5">
        <w:rPr>
          <w:rFonts w:ascii="Arial" w:hAnsi="Arial" w:cs="Arial" w:hint="cs"/>
          <w:sz w:val="28"/>
          <w:szCs w:val="28"/>
        </w:rPr>
        <w:t xml:space="preserve"> 3(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اسرار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پیچیده</w:t>
      </w:r>
      <w:r w:rsidRPr="00E016F5">
        <w:rPr>
          <w:rFonts w:ascii="Arial" w:hAnsi="Arial" w:cs="Arial" w:hint="cs"/>
          <w:sz w:val="28"/>
          <w:szCs w:val="28"/>
        </w:rPr>
        <w:t xml:space="preserve"> 4(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ماه</w:t>
      </w:r>
      <w:r w:rsidRPr="00E016F5">
        <w:rPr>
          <w:rFonts w:ascii="Arial" w:hAnsi="Arial" w:cs="Arial" w:hint="cs"/>
          <w:sz w:val="28"/>
          <w:szCs w:val="28"/>
        </w:rPr>
        <w:t xml:space="preserve"> </w:t>
      </w:r>
      <w:r w:rsidRPr="00E016F5">
        <w:rPr>
          <w:rFonts w:ascii="Arial" w:hAnsi="Arial" w:cs="Arial" w:hint="cs"/>
          <w:sz w:val="28"/>
          <w:szCs w:val="28"/>
          <w:rtl/>
          <w:lang w:bidi="fa-IR"/>
        </w:rPr>
        <w:t>تابان</w:t>
      </w: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</w:rPr>
      </w:pPr>
    </w:p>
    <w:p w:rsidR="00841351" w:rsidRPr="00841351" w:rsidRDefault="00841351" w:rsidP="00841351">
      <w:pPr>
        <w:bidi/>
        <w:rPr>
          <w:rFonts w:ascii="Arial" w:hAnsi="Arial" w:cs="Arial"/>
          <w:sz w:val="28"/>
          <w:szCs w:val="28"/>
        </w:rPr>
      </w:pPr>
    </w:p>
    <w:sectPr w:rsidR="00841351" w:rsidRPr="00841351" w:rsidSect="0084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51"/>
    <w:rsid w:val="0013378E"/>
    <w:rsid w:val="004114CE"/>
    <w:rsid w:val="00817A6F"/>
    <w:rsid w:val="00841351"/>
    <w:rsid w:val="00DB6313"/>
    <w:rsid w:val="00E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1501-1C5B-40FA-B2DD-0148AC54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ariacom</dc:creator>
  <cp:keywords/>
  <dc:description/>
  <cp:lastModifiedBy>ariacom</cp:lastModifiedBy>
  <cp:revision>6</cp:revision>
  <dcterms:created xsi:type="dcterms:W3CDTF">2015-01-24T16:48:00Z</dcterms:created>
  <dcterms:modified xsi:type="dcterms:W3CDTF">2015-01-24T17:44:00Z</dcterms:modified>
</cp:coreProperties>
</file>